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00" w:rsidRPr="00D34052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Title</w:t>
      </w:r>
      <w:r w:rsidR="00D34052">
        <w:rPr>
          <w:rFonts w:ascii="Comic Sans MS" w:hAnsi="Comic Sans MS"/>
          <w:b/>
        </w:rPr>
        <w:t xml:space="preserve">     </w:t>
      </w:r>
      <w:r w:rsidR="00BF33D1">
        <w:rPr>
          <w:rFonts w:ascii="Comic Sans MS" w:hAnsi="Comic Sans MS"/>
          <w:b/>
        </w:rPr>
        <w:t xml:space="preserve">QR Reader </w:t>
      </w:r>
      <w:r w:rsidR="00D34052">
        <w:rPr>
          <w:rFonts w:ascii="Comic Sans MS" w:hAnsi="Comic Sans MS"/>
          <w:b/>
        </w:rPr>
        <w:t xml:space="preserve">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D34052" w:rsidRDefault="00454823" w:rsidP="00D34052">
      <w:pPr>
        <w:tabs>
          <w:tab w:val="left" w:pos="301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</w:t>
      </w:r>
      <w:r w:rsidR="00D34052">
        <w:rPr>
          <w:rFonts w:ascii="Comic Sans MS" w:hAnsi="Comic Sans MS"/>
          <w:b/>
          <w:u w:val="single"/>
        </w:rPr>
        <w:t>s</w:t>
      </w:r>
      <w:r w:rsidR="00D34052">
        <w:rPr>
          <w:rFonts w:ascii="Comic Sans MS" w:hAnsi="Comic Sans MS"/>
          <w:b/>
        </w:rPr>
        <w:t xml:space="preserve">     Hayley Nowlin &amp; Sydney Johnson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70B8F" wp14:editId="2E8B048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60325</wp:posOffset>
                      </wp:positionV>
                      <wp:extent cx="182880" cy="220980"/>
                      <wp:effectExtent l="19050" t="38100" r="45720" b="64770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B4860" id="Star: 5 Points 5" o:spid="_x0000_s1026" style="position:absolute;margin-left:3.55pt;margin-top:4.75pt;width:14.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DPfw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worked just as we thought it would.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CA6B1C" wp14:editId="7266731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26035</wp:posOffset>
                      </wp:positionV>
                      <wp:extent cx="182880" cy="220980"/>
                      <wp:effectExtent l="19050" t="38100" r="45720" b="6477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EB63E" id="Star: 5 Points 1" o:spid="_x0000_s1026" style="position:absolute;margin-left:1.75pt;margin-top:2.05pt;width:14.4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y+fQ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software didn’t crash while we were using it.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C56F2B" wp14:editId="71EC1E8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353695</wp:posOffset>
                      </wp:positionV>
                      <wp:extent cx="182880" cy="220980"/>
                      <wp:effectExtent l="19050" t="38100" r="45720" b="64770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81D75" id="Star: 5 Points 2" o:spid="_x0000_s1026" style="position:absolute;margin-left:.1pt;margin-top:27.85pt;width:14.4pt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3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content was appropriate because the user is only able to create and scan QR codes.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7BFEFF" wp14:editId="09E79D5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249555</wp:posOffset>
                      </wp:positionV>
                      <wp:extent cx="182880" cy="220980"/>
                      <wp:effectExtent l="19050" t="38100" r="45720" b="6477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38AB3" id="Star: 5 Points 3" o:spid="_x0000_s1026" style="position:absolute;margin-left:-.4pt;margin-top:19.65pt;width:14.4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wasn’t anything special about the screens.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A46852" wp14:editId="33BE7A8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142240</wp:posOffset>
                      </wp:positionV>
                      <wp:extent cx="182880" cy="220980"/>
                      <wp:effectExtent l="19050" t="38100" r="45720" b="6477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43ECC" id="Star: 5 Points 4" o:spid="_x0000_s1026" style="position:absolute;margin-left:.1pt;margin-top:11.2pt;width:14.4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M+fgIAABc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is easy to navigate.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39349B" wp14:editId="4921444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35560</wp:posOffset>
                      </wp:positionV>
                      <wp:extent cx="182880" cy="220980"/>
                      <wp:effectExtent l="19050" t="38100" r="45720" b="64770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B8AA5" id="Star: 5 Points 6" o:spid="_x0000_s1026" style="position:absolute;margin-left:.1pt;margin-top:2.8pt;width:14.4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UGfwIAABc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BF33D1" w:rsidRPr="006C33D0" w:rsidRDefault="00BF33D1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3191EC" wp14:editId="1A757C5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147955</wp:posOffset>
                      </wp:positionV>
                      <wp:extent cx="182880" cy="220980"/>
                      <wp:effectExtent l="19050" t="38100" r="45720" b="64770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2CB18" id="Star: 5 Points 7" o:spid="_x0000_s1026" style="position:absolute;margin-left:.1pt;margin-top:11.65pt;width:14.4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b3fgIAABcFAAAOAAAAZHJzL2Uyb0RvYy54bWysVEtv2zAMvg/YfxB0X+0YzZI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needs to be supervision, because using this app, a student can scan ANY QR code.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426A22" wp14:editId="17E73BC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354330</wp:posOffset>
                      </wp:positionV>
                      <wp:extent cx="182880" cy="220980"/>
                      <wp:effectExtent l="19050" t="38100" r="45720" b="64770"/>
                      <wp:wrapNone/>
                      <wp:docPr id="8" name="Star: 5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19C10" id="Star: 5 Points 8" o:spid="_x0000_s1026" style="position:absolute;margin-left:-.4pt;margin-top:27.9pt;width:14.4pt;height:1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as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3D6B7E" wp14:editId="241BA7F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461645</wp:posOffset>
                      </wp:positionV>
                      <wp:extent cx="182880" cy="220980"/>
                      <wp:effectExtent l="19050" t="38100" r="45720" b="64770"/>
                      <wp:wrapNone/>
                      <wp:docPr id="9" name="Star: 5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489A8" id="Star: 5 Points 9" o:spid="_x0000_s1026" style="position:absolute;margin-left:-.4pt;margin-top:36.35pt;width:14.4pt;height:1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BF33D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was pretty simple, there weren’t any bells or whistles that enhanced it.</w:t>
            </w:r>
          </w:p>
          <w:p w:rsidR="00BF33D1" w:rsidRPr="006C33D0" w:rsidRDefault="00BF33D1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73B3B5" wp14:editId="34C1E13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257810</wp:posOffset>
                      </wp:positionV>
                      <wp:extent cx="182880" cy="220980"/>
                      <wp:effectExtent l="19050" t="38100" r="45720" b="64770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9C48C" id="Star: 5 Points 11" o:spid="_x0000_s1026" style="position:absolute;margin-left:.1pt;margin-top:20.3pt;width:14.4pt;height:1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/kfg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did what we needed it to do, so we liked using it.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73B3B5" wp14:editId="34C1E13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250190</wp:posOffset>
                      </wp:positionV>
                      <wp:extent cx="182880" cy="220980"/>
                      <wp:effectExtent l="19050" t="38100" r="45720" b="6477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53F29C" id="Star: 5 Points 12" o:spid="_x0000_s1026" style="position:absolute;margin-left:-.4pt;margin-top:19.7pt;width:14.4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IqfgIAABk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F33D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was not a cost, so the “lite” version was the only version.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DD5CED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73B3B5" wp14:editId="34C1E13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78740</wp:posOffset>
                      </wp:positionV>
                      <wp:extent cx="182880" cy="220980"/>
                      <wp:effectExtent l="19050" t="38100" r="45720" b="64770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1B80F" id="Star: 5 Points 13" o:spid="_x0000_s1026" style="position:absolute;margin-left:1.75pt;margin-top:6.2pt;width:14.4pt;height:1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DD5C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 not in-app purchases.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DD5CE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felt as if this app was better than other apps like it on the app store because it was the most legit out of the apps.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DD5CED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3B3B5" wp14:editId="34C1E13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-15875</wp:posOffset>
                      </wp:positionV>
                      <wp:extent cx="182880" cy="220980"/>
                      <wp:effectExtent l="19050" t="38100" r="45720" b="64770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3A5AB" id="Star: 5 Points 14" o:spid="_x0000_s1026" style="position:absolute;margin-left:1.75pt;margin-top:-1.25pt;width:14.4pt;height:1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htfwIAABk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DD5CE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subject matter is only appropriate if used correctly. Like we said before, you can scan ANY QR code. </w:t>
            </w:r>
          </w:p>
          <w:p w:rsidR="00DD5CED" w:rsidRPr="006C33D0" w:rsidRDefault="00DD5CE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does provide for leaning new content because it can scan new QR codes. </w:t>
            </w: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DD5CED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73B3B5" wp14:editId="34C1E13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66675</wp:posOffset>
                      </wp:positionV>
                      <wp:extent cx="182880" cy="220980"/>
                      <wp:effectExtent l="19050" t="38100" r="45720" b="6477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97E18" id="Star: 5 Points 15" o:spid="_x0000_s1026" style="position:absolute;margin-left:.55pt;margin-top:5.25pt;width:14.4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yegA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Pr="006C33D0" w:rsidRDefault="00DD5CE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does match the individuals abilities and the individuals needs. 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C6A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B578C3" w:rsidRPr="006C33D0" w:rsidRDefault="00DD5CED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73B3B5" wp14:editId="34C1E13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41910</wp:posOffset>
                      </wp:positionV>
                      <wp:extent cx="182880" cy="220980"/>
                      <wp:effectExtent l="19050" t="38100" r="45720" b="64770"/>
                      <wp:wrapNone/>
                      <wp:docPr id="16" name="Star: 5 Point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22DC8" id="Star: 5 Points 16" o:spid="_x0000_s1026" style="position:absolute;margin-left:1.15pt;margin-top:3.3pt;width:14.4pt;height:1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FQfwIAABk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:rsidR="00B578C3" w:rsidRPr="006C33D0" w:rsidRDefault="00DD5CE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 no biases that we saw using the app. There would be an ad every once in a while, but nothing that hurt the use of the app. </w:t>
            </w: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  <w:bookmarkStart w:id="0" w:name="_GoBack"/>
      <w:bookmarkEnd w:id="0"/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6F3" w:rsidRDefault="004626F3" w:rsidP="00C20408">
      <w:r>
        <w:separator/>
      </w:r>
    </w:p>
  </w:endnote>
  <w:endnote w:type="continuationSeparator" w:id="0">
    <w:p w:rsidR="004626F3" w:rsidRDefault="004626F3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6F3" w:rsidRDefault="004626F3" w:rsidP="00C20408">
      <w:r>
        <w:separator/>
      </w:r>
    </w:p>
  </w:footnote>
  <w:footnote w:type="continuationSeparator" w:id="0">
    <w:p w:rsidR="004626F3" w:rsidRDefault="004626F3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4626F3"/>
    <w:rsid w:val="005458C7"/>
    <w:rsid w:val="006913DF"/>
    <w:rsid w:val="006C0D89"/>
    <w:rsid w:val="006C33D0"/>
    <w:rsid w:val="006D2BA0"/>
    <w:rsid w:val="007A1187"/>
    <w:rsid w:val="007C2DF3"/>
    <w:rsid w:val="0080622B"/>
    <w:rsid w:val="00811535"/>
    <w:rsid w:val="008C797A"/>
    <w:rsid w:val="00AC2B8E"/>
    <w:rsid w:val="00B578C3"/>
    <w:rsid w:val="00BC6A63"/>
    <w:rsid w:val="00BF33D1"/>
    <w:rsid w:val="00C133D1"/>
    <w:rsid w:val="00C20408"/>
    <w:rsid w:val="00CB6407"/>
    <w:rsid w:val="00D34052"/>
    <w:rsid w:val="00DD5CED"/>
    <w:rsid w:val="00E81F66"/>
    <w:rsid w:val="00ED34ED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3DE2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Hayley Nowlin</cp:lastModifiedBy>
  <cp:revision>2</cp:revision>
  <dcterms:created xsi:type="dcterms:W3CDTF">2018-11-13T13:34:00Z</dcterms:created>
  <dcterms:modified xsi:type="dcterms:W3CDTF">2018-11-13T13:34:00Z</dcterms:modified>
</cp:coreProperties>
</file>